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54CD4D56" w:rsidR="00CF48D8" w:rsidRPr="006F5525" w:rsidRDefault="00B067D6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8. Znak krzyża moją modlitwą</w:t>
      </w:r>
    </w:p>
    <w:p w14:paraId="41E0D1D0" w14:textId="556F4709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B067D6" w:rsidRPr="00B067D6">
        <w:rPr>
          <w:rFonts w:ascii="Times New Roman" w:hAnsi="Times New Roman" w:cs="Times New Roman"/>
          <w:sz w:val="26"/>
          <w:szCs w:val="26"/>
        </w:rPr>
        <w:t>Kształtowanie szacunku dla znaku krzyża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6C9348E3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D91E84">
        <w:rPr>
          <w:rFonts w:ascii="Times New Roman" w:hAnsi="Times New Roman" w:cs="Times New Roman"/>
          <w:sz w:val="26"/>
          <w:szCs w:val="26"/>
        </w:rPr>
        <w:t xml:space="preserve">, </w:t>
      </w:r>
      <w:r w:rsidR="00525D5D">
        <w:rPr>
          <w:rFonts w:ascii="Times New Roman" w:hAnsi="Times New Roman" w:cs="Times New Roman"/>
          <w:sz w:val="26"/>
          <w:szCs w:val="26"/>
        </w:rPr>
        <w:t>nagranie i sprzęt audio.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3CC9FD48" w14:textId="33E6D9FB" w:rsidR="00E611B9" w:rsidRDefault="00434F73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</w:t>
      </w:r>
      <w:r w:rsidR="00527E8F">
        <w:rPr>
          <w:rFonts w:ascii="Times New Roman" w:hAnsi="Times New Roman" w:cs="Times New Roman"/>
          <w:sz w:val="26"/>
          <w:szCs w:val="26"/>
        </w:rPr>
        <w:t>a</w:t>
      </w:r>
      <w:r w:rsidR="00B067D6">
        <w:rPr>
          <w:rFonts w:ascii="Times New Roman" w:hAnsi="Times New Roman" w:cs="Times New Roman"/>
          <w:sz w:val="26"/>
          <w:szCs w:val="26"/>
        </w:rPr>
        <w:t xml:space="preserve"> piosenką</w:t>
      </w:r>
      <w:r w:rsidR="001F1B5C">
        <w:rPr>
          <w:rFonts w:ascii="Times New Roman" w:hAnsi="Times New Roman" w:cs="Times New Roman"/>
          <w:sz w:val="26"/>
          <w:szCs w:val="26"/>
        </w:rPr>
        <w:t xml:space="preserve"> </w:t>
      </w:r>
      <w:r w:rsidR="00B067D6">
        <w:rPr>
          <w:rFonts w:ascii="Times New Roman" w:hAnsi="Times New Roman" w:cs="Times New Roman"/>
          <w:i/>
          <w:iCs/>
          <w:sz w:val="26"/>
          <w:szCs w:val="26"/>
        </w:rPr>
        <w:t>W imię Ojca</w:t>
      </w:r>
      <w:r w:rsidR="00B067D6">
        <w:rPr>
          <w:rFonts w:ascii="Times New Roman" w:hAnsi="Times New Roman" w:cs="Times New Roman"/>
          <w:sz w:val="26"/>
          <w:szCs w:val="26"/>
        </w:rPr>
        <w:t>.</w:t>
      </w:r>
    </w:p>
    <w:p w14:paraId="5AA4350C" w14:textId="105FA9E6" w:rsidR="00FF504B" w:rsidRPr="006F5525" w:rsidRDefault="00FF504B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Sprawdzenie pracy domowej: </w:t>
      </w:r>
      <w:r w:rsidR="00525D5D">
        <w:rPr>
          <w:rFonts w:ascii="Times New Roman" w:hAnsi="Times New Roman" w:cs="Times New Roman"/>
          <w:sz w:val="26"/>
          <w:szCs w:val="26"/>
        </w:rPr>
        <w:t>Zad.3. s.2</w:t>
      </w:r>
      <w:r w:rsidR="00B067D6">
        <w:rPr>
          <w:rFonts w:ascii="Times New Roman" w:hAnsi="Times New Roman" w:cs="Times New Roman"/>
          <w:sz w:val="26"/>
          <w:szCs w:val="26"/>
        </w:rPr>
        <w:t>3</w:t>
      </w:r>
      <w:r w:rsidR="00525D5D">
        <w:rPr>
          <w:rFonts w:ascii="Times New Roman" w:hAnsi="Times New Roman" w:cs="Times New Roman"/>
          <w:sz w:val="26"/>
          <w:szCs w:val="26"/>
        </w:rPr>
        <w:t>.</w:t>
      </w:r>
    </w:p>
    <w:p w14:paraId="037BA71E" w14:textId="5C10E33D" w:rsidR="00525D5D" w:rsidRDefault="00B067D6" w:rsidP="00525D5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Obrazki s.24. Kiedy robimy znak krzyża?</w:t>
      </w:r>
    </w:p>
    <w:p w14:paraId="0EEA729B" w14:textId="23E44CFB" w:rsidR="00B067D6" w:rsidRDefault="00B067D6" w:rsidP="00525D5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Wyjaśnienie teologii znaku krzyża.</w:t>
      </w:r>
    </w:p>
    <w:p w14:paraId="0869FCFF" w14:textId="7C6FD350" w:rsidR="00B067D6" w:rsidRDefault="00B067D6" w:rsidP="00525D5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Dorysować krzyż – zad.1. s.25.</w:t>
      </w:r>
    </w:p>
    <w:p w14:paraId="690A8CE3" w14:textId="05D41AF6" w:rsidR="00B067D6" w:rsidRDefault="00B067D6" w:rsidP="00525D5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Ćwiczenie modlitwy znakiem krzyża.</w:t>
      </w:r>
    </w:p>
    <w:p w14:paraId="1DAA4B1C" w14:textId="351B0731" w:rsidR="00B067D6" w:rsidRDefault="00B067D6" w:rsidP="00525D5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Podsumowanie.</w:t>
      </w:r>
    </w:p>
    <w:p w14:paraId="7FE773BE" w14:textId="77777777" w:rsidR="00803AC3" w:rsidRPr="00803AC3" w:rsidRDefault="00803AC3" w:rsidP="00803AC3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803AC3">
        <w:rPr>
          <w:rFonts w:ascii="Times New Roman" w:hAnsi="Times New Roman" w:cs="Times New Roman"/>
          <w:sz w:val="26"/>
          <w:szCs w:val="26"/>
        </w:rPr>
        <w:t>Praca domowa: Zad.2. s.26 odnaleźć krzyże na rysunku.</w:t>
      </w:r>
    </w:p>
    <w:p w14:paraId="68EFA2A3" w14:textId="12A9CC05" w:rsidR="00B067D6" w:rsidRPr="00525D5D" w:rsidRDefault="00B067D6" w:rsidP="00525D5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Modlitwa końcowa: </w:t>
      </w:r>
      <w:r>
        <w:rPr>
          <w:rFonts w:ascii="Times New Roman" w:hAnsi="Times New Roman" w:cs="Times New Roman"/>
          <w:i/>
          <w:iCs/>
          <w:sz w:val="26"/>
          <w:szCs w:val="26"/>
        </w:rPr>
        <w:t>Akt miłości.</w:t>
      </w:r>
    </w:p>
    <w:sectPr w:rsidR="00B067D6" w:rsidRPr="00525D5D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12D2702A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E1E58"/>
    <w:rsid w:val="000F7482"/>
    <w:rsid w:val="001E6EBB"/>
    <w:rsid w:val="001F1B5C"/>
    <w:rsid w:val="0034240E"/>
    <w:rsid w:val="0040346D"/>
    <w:rsid w:val="00434F73"/>
    <w:rsid w:val="004619C9"/>
    <w:rsid w:val="005102EF"/>
    <w:rsid w:val="00525D5D"/>
    <w:rsid w:val="00527E8F"/>
    <w:rsid w:val="00537DB4"/>
    <w:rsid w:val="006F5525"/>
    <w:rsid w:val="00767FDA"/>
    <w:rsid w:val="007F7E50"/>
    <w:rsid w:val="00803AC3"/>
    <w:rsid w:val="00880C32"/>
    <w:rsid w:val="00885ACE"/>
    <w:rsid w:val="009914C0"/>
    <w:rsid w:val="00A36D1A"/>
    <w:rsid w:val="00A41B93"/>
    <w:rsid w:val="00B067D6"/>
    <w:rsid w:val="00B43566"/>
    <w:rsid w:val="00BB3F4D"/>
    <w:rsid w:val="00BF197C"/>
    <w:rsid w:val="00C51099"/>
    <w:rsid w:val="00CF48D8"/>
    <w:rsid w:val="00D6531B"/>
    <w:rsid w:val="00D91E84"/>
    <w:rsid w:val="00E02588"/>
    <w:rsid w:val="00E611B9"/>
    <w:rsid w:val="00E6480D"/>
    <w:rsid w:val="00EA0524"/>
    <w:rsid w:val="00EE3F9D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30</cp:revision>
  <dcterms:created xsi:type="dcterms:W3CDTF">2020-04-27T19:47:00Z</dcterms:created>
  <dcterms:modified xsi:type="dcterms:W3CDTF">2020-07-09T14:27:00Z</dcterms:modified>
</cp:coreProperties>
</file>