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5A8BFDC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828CC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Bóg </w:t>
      </w:r>
      <w:r w:rsidR="00A74792">
        <w:rPr>
          <w:rFonts w:ascii="Times New Roman" w:hAnsi="Times New Roman" w:cs="Times New Roman"/>
          <w:b/>
          <w:bCs/>
          <w:sz w:val="26"/>
          <w:szCs w:val="26"/>
        </w:rPr>
        <w:t xml:space="preserve">stwarza </w:t>
      </w:r>
      <w:r w:rsidR="001828CC">
        <w:rPr>
          <w:rFonts w:ascii="Times New Roman" w:hAnsi="Times New Roman" w:cs="Times New Roman"/>
          <w:b/>
          <w:bCs/>
          <w:sz w:val="26"/>
          <w:szCs w:val="26"/>
        </w:rPr>
        <w:t>człowieka</w:t>
      </w:r>
    </w:p>
    <w:p w14:paraId="41E0D1D0" w14:textId="00E31F0C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1828CC" w:rsidRPr="001828CC">
        <w:rPr>
          <w:rFonts w:ascii="Times New Roman" w:hAnsi="Times New Roman" w:cs="Times New Roman"/>
          <w:sz w:val="26"/>
          <w:szCs w:val="26"/>
        </w:rPr>
        <w:t>Uświadomienie prawdy, że człowiek został stworzony z miłości na podobieństwo Boga</w:t>
      </w:r>
      <w:r w:rsidR="00A7479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1B0693B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1828CC">
        <w:rPr>
          <w:rFonts w:ascii="Times New Roman" w:hAnsi="Times New Roman" w:cs="Times New Roman"/>
          <w:sz w:val="26"/>
          <w:szCs w:val="26"/>
        </w:rPr>
        <w:t xml:space="preserve">Pismo Święte, </w:t>
      </w:r>
      <w:r w:rsidR="001828CC" w:rsidRPr="001828CC">
        <w:rPr>
          <w:rFonts w:ascii="Times New Roman" w:hAnsi="Times New Roman" w:cs="Times New Roman"/>
          <w:sz w:val="26"/>
          <w:szCs w:val="26"/>
        </w:rPr>
        <w:t>plakat (ślady butów człowieka), obrazki z elementami</w:t>
      </w:r>
      <w:r w:rsidR="001828CC">
        <w:rPr>
          <w:rFonts w:ascii="Times New Roman" w:hAnsi="Times New Roman" w:cs="Times New Roman"/>
          <w:sz w:val="26"/>
          <w:szCs w:val="26"/>
        </w:rPr>
        <w:t xml:space="preserve"> stworzenia, szary papier.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2A5A2385" w:rsidR="00F01195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>: Dziękczynienie za stworzony świat.</w:t>
      </w:r>
    </w:p>
    <w:p w14:paraId="5F116DB2" w14:textId="3444B7C8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domowej: Zad.3. s.42.</w:t>
      </w:r>
    </w:p>
    <w:p w14:paraId="4B4B4D58" w14:textId="3E5BD731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Przypomnienie: kim są aniołowie?</w:t>
      </w:r>
    </w:p>
    <w:p w14:paraId="645B3BC7" w14:textId="6BCBECAB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Plakat przedstawiający dzieło stworzenia. Ślady człowieka.</w:t>
      </w:r>
    </w:p>
    <w:p w14:paraId="09433EF5" w14:textId="52F79161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1828CC">
        <w:rPr>
          <w:rFonts w:ascii="Times New Roman" w:hAnsi="Times New Roman" w:cs="Times New Roman"/>
          <w:sz w:val="26"/>
          <w:szCs w:val="26"/>
        </w:rPr>
        <w:t>Rdz 1,26-27</w:t>
      </w:r>
      <w:r>
        <w:rPr>
          <w:rFonts w:ascii="Times New Roman" w:hAnsi="Times New Roman" w:cs="Times New Roman"/>
          <w:sz w:val="26"/>
          <w:szCs w:val="26"/>
        </w:rPr>
        <w:t>. Pytania do tekstu.</w:t>
      </w:r>
    </w:p>
    <w:p w14:paraId="02D03E31" w14:textId="6824203E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Wyjątkowość człowieka. Czego Bóg oczekuje od ludzi?</w:t>
      </w:r>
    </w:p>
    <w:p w14:paraId="4CF5D658" w14:textId="36203803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s.44. Dopasować przedmioty do zawodów. Jak dorośli dbają o świat?</w:t>
      </w:r>
    </w:p>
    <w:p w14:paraId="1E24B364" w14:textId="35FB44D8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s.44. Dorysować uczniowi książkę. Jak dzieci dbają o świat?</w:t>
      </w:r>
    </w:p>
    <w:p w14:paraId="038CD310" w14:textId="3ACF1027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Dzieckiem Bożym jestem ja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AB786B" w14:textId="2D882F99" w:rsidR="001828CC" w:rsidRDefault="001828CC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35EDB7C0" w14:textId="77777777" w:rsidR="0082617A" w:rsidRPr="0082617A" w:rsidRDefault="0082617A" w:rsidP="0082617A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2617A">
        <w:rPr>
          <w:rFonts w:ascii="Times New Roman" w:hAnsi="Times New Roman" w:cs="Times New Roman"/>
          <w:sz w:val="26"/>
          <w:szCs w:val="26"/>
        </w:rPr>
        <w:t>Praca domowa: Zad.3. s.45. Dorysować siebie wśród stworzeń.</w:t>
      </w:r>
    </w:p>
    <w:p w14:paraId="5C96CCC8" w14:textId="52607FB0" w:rsidR="00385258" w:rsidRPr="00525D5D" w:rsidRDefault="00385258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końcowa: podziękowanie za stworzonych przez Boga ludzi.</w:t>
      </w:r>
    </w:p>
    <w:sectPr w:rsidR="00385258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828CC"/>
    <w:rsid w:val="001E6EBB"/>
    <w:rsid w:val="001F1B5C"/>
    <w:rsid w:val="0034240E"/>
    <w:rsid w:val="00385258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671ADB"/>
    <w:rsid w:val="0068072C"/>
    <w:rsid w:val="006F5525"/>
    <w:rsid w:val="00766D8E"/>
    <w:rsid w:val="00767FDA"/>
    <w:rsid w:val="007F7E50"/>
    <w:rsid w:val="0082617A"/>
    <w:rsid w:val="00880C32"/>
    <w:rsid w:val="00885ACE"/>
    <w:rsid w:val="00932BF7"/>
    <w:rsid w:val="009629AD"/>
    <w:rsid w:val="009914C0"/>
    <w:rsid w:val="00A36D1A"/>
    <w:rsid w:val="00A41B93"/>
    <w:rsid w:val="00A74792"/>
    <w:rsid w:val="00B067D6"/>
    <w:rsid w:val="00B43566"/>
    <w:rsid w:val="00BB3F4D"/>
    <w:rsid w:val="00BC5B05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41</cp:revision>
  <dcterms:created xsi:type="dcterms:W3CDTF">2020-04-27T19:47:00Z</dcterms:created>
  <dcterms:modified xsi:type="dcterms:W3CDTF">2020-07-09T14:29:00Z</dcterms:modified>
</cp:coreProperties>
</file>