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7C469A8" w:rsidR="00CF48D8" w:rsidRPr="00D77B7B" w:rsidRDefault="00D81A0B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Bóg Stwórca wszechświata</w:t>
      </w:r>
    </w:p>
    <w:p w14:paraId="41E0D1D0" w14:textId="31E1397F" w:rsidR="00CF48D8" w:rsidRPr="00D77B7B" w:rsidRDefault="00CF48D8" w:rsidP="00D81A0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D81A0B" w:rsidRPr="00D81A0B">
        <w:rPr>
          <w:rFonts w:ascii="Times New Roman" w:hAnsi="Times New Roman" w:cs="Times New Roman"/>
          <w:sz w:val="28"/>
          <w:szCs w:val="28"/>
        </w:rPr>
        <w:t>Ukazanie stworzenia świata jako daru miłości Pana Boga do człowieka.</w:t>
      </w:r>
      <w:r w:rsidR="00D81A0B">
        <w:rPr>
          <w:rFonts w:ascii="Times New Roman" w:hAnsi="Times New Roman" w:cs="Times New Roman"/>
          <w:sz w:val="28"/>
          <w:szCs w:val="28"/>
        </w:rPr>
        <w:t xml:space="preserve"> </w:t>
      </w:r>
      <w:r w:rsidR="00D81A0B" w:rsidRPr="00D81A0B">
        <w:rPr>
          <w:rFonts w:ascii="Times New Roman" w:hAnsi="Times New Roman" w:cs="Times New Roman"/>
          <w:sz w:val="28"/>
          <w:szCs w:val="28"/>
        </w:rPr>
        <w:t>Interpretacja biblijnego opisu stworzenia świata</w:t>
      </w:r>
      <w:r w:rsidRPr="00D77B7B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6D97AA02" w:rsidR="00CF48D8" w:rsidRPr="00D77B7B" w:rsidRDefault="00CF48D8" w:rsidP="00D81A0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77B7B" w:rsidRPr="00D77B7B">
        <w:rPr>
          <w:rFonts w:ascii="Times New Roman" w:hAnsi="Times New Roman" w:cs="Times New Roman"/>
          <w:sz w:val="28"/>
          <w:szCs w:val="28"/>
        </w:rPr>
        <w:t xml:space="preserve">, </w:t>
      </w:r>
      <w:r w:rsidR="00D81A0B">
        <w:rPr>
          <w:rFonts w:ascii="Times New Roman" w:hAnsi="Times New Roman" w:cs="Times New Roman"/>
          <w:sz w:val="28"/>
          <w:szCs w:val="28"/>
        </w:rPr>
        <w:t>PŚ</w:t>
      </w:r>
      <w:r w:rsidR="00D81A0B" w:rsidRPr="00D81A0B">
        <w:rPr>
          <w:rFonts w:ascii="Times New Roman" w:hAnsi="Times New Roman" w:cs="Times New Roman"/>
          <w:sz w:val="28"/>
          <w:szCs w:val="28"/>
        </w:rPr>
        <w:t xml:space="preserve">, </w:t>
      </w:r>
      <w:r w:rsidR="00D81A0B">
        <w:rPr>
          <w:rFonts w:ascii="Times New Roman" w:hAnsi="Times New Roman" w:cs="Times New Roman"/>
          <w:sz w:val="28"/>
          <w:szCs w:val="28"/>
        </w:rPr>
        <w:t xml:space="preserve">sprzęt multimedialny, pliki do odtworzenia, </w:t>
      </w:r>
      <w:r w:rsidR="00D81A0B" w:rsidRPr="00D81A0B">
        <w:rPr>
          <w:rFonts w:ascii="Times New Roman" w:hAnsi="Times New Roman" w:cs="Times New Roman"/>
          <w:sz w:val="28"/>
          <w:szCs w:val="28"/>
        </w:rPr>
        <w:t>świeca</w:t>
      </w:r>
      <w:r w:rsidR="00D77B7B" w:rsidRPr="00D77B7B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A487D12" w14:textId="7B89AE61" w:rsidR="00CF48D8" w:rsidRPr="00D77B7B" w:rsidRDefault="00CF48D8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4C44BC">
        <w:rPr>
          <w:rFonts w:ascii="Times New Roman" w:hAnsi="Times New Roman" w:cs="Times New Roman"/>
          <w:sz w:val="28"/>
          <w:szCs w:val="28"/>
        </w:rPr>
        <w:t xml:space="preserve">,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4460B6" w:rsidRPr="00D77B7B">
        <w:rPr>
          <w:rFonts w:ascii="Times New Roman" w:hAnsi="Times New Roman" w:cs="Times New Roman"/>
          <w:sz w:val="28"/>
          <w:szCs w:val="28"/>
        </w:rPr>
        <w:t>.</w:t>
      </w:r>
    </w:p>
    <w:p w14:paraId="1BFA9243" w14:textId="1683C803" w:rsidR="0072292E" w:rsidRPr="00D77B7B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D81A0B" w:rsidRPr="00D77B7B">
        <w:rPr>
          <w:rFonts w:ascii="Times New Roman" w:hAnsi="Times New Roman" w:cs="Times New Roman"/>
          <w:sz w:val="28"/>
          <w:szCs w:val="28"/>
        </w:rPr>
        <w:t>KP.Zad.4 (s.18)</w:t>
      </w:r>
      <w:r w:rsidR="00D81A0B">
        <w:rPr>
          <w:rFonts w:ascii="Times New Roman" w:hAnsi="Times New Roman" w:cs="Times New Roman"/>
          <w:sz w:val="28"/>
          <w:szCs w:val="28"/>
        </w:rPr>
        <w:t>.</w:t>
      </w:r>
    </w:p>
    <w:p w14:paraId="33C6471D" w14:textId="008040E5" w:rsidR="0072292E" w:rsidRPr="00D77B7B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6A28727D" w14:textId="77777777" w:rsidR="00D81A0B" w:rsidRPr="00D77B7B" w:rsidRDefault="00D81A0B" w:rsidP="001A6E1A">
      <w:pPr>
        <w:pStyle w:val="Akapitzlist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Co to są sigla biblijne?</w:t>
      </w:r>
    </w:p>
    <w:p w14:paraId="2CBD12F5" w14:textId="77777777" w:rsidR="00D81A0B" w:rsidRPr="00D77B7B" w:rsidRDefault="00D81A0B" w:rsidP="001A6E1A">
      <w:pPr>
        <w:pStyle w:val="Akapitzlist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Jak i kiedy powstały?</w:t>
      </w:r>
    </w:p>
    <w:p w14:paraId="53A994E3" w14:textId="490C228B" w:rsidR="004460B6" w:rsidRPr="00D77B7B" w:rsidRDefault="00D81A0B" w:rsidP="004460B6">
      <w:pPr>
        <w:pStyle w:val="Akapitzlist"/>
        <w:numPr>
          <w:ilvl w:val="0"/>
          <w:numId w:val="9"/>
        </w:numPr>
        <w:spacing w:before="24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Film: malowanie piaskiem. Analogia: artysta-Bóg</w:t>
      </w:r>
      <w:r w:rsidR="00A46C85">
        <w:rPr>
          <w:rFonts w:ascii="Times New Roman" w:hAnsi="Times New Roman" w:cs="Times New Roman"/>
          <w:sz w:val="28"/>
          <w:szCs w:val="28"/>
        </w:rPr>
        <w:t xml:space="preserve"> (lub opowiadanie PU s.35).</w:t>
      </w:r>
      <w:r w:rsidR="004C44BC">
        <w:rPr>
          <w:rFonts w:ascii="Times New Roman" w:hAnsi="Times New Roman" w:cs="Times New Roman"/>
          <w:sz w:val="28"/>
          <w:szCs w:val="28"/>
        </w:rPr>
        <w:t xml:space="preserve"> Temat.</w:t>
      </w:r>
    </w:p>
    <w:p w14:paraId="6F846B30" w14:textId="3BA12762" w:rsidR="00092469" w:rsidRDefault="00A46C85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Biblijny opis stworzenia świata (PU s.35-37 lub Rdz 1,1-2,4 lub Biblia audio Superprodukcja). Tabela: KP.Zad.1. (s.19).</w:t>
      </w:r>
    </w:p>
    <w:p w14:paraId="3070AB87" w14:textId="1CA77376" w:rsidR="00A46C85" w:rsidRDefault="00A46C85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Komentarz nauczyciela:</w:t>
      </w:r>
    </w:p>
    <w:p w14:paraId="5F05388D" w14:textId="5F5B7706" w:rsidR="00A46C85" w:rsidRDefault="004C44BC" w:rsidP="001A6E1A">
      <w:pPr>
        <w:pStyle w:val="Akapitzlist"/>
        <w:numPr>
          <w:ilvl w:val="1"/>
          <w:numId w:val="9"/>
        </w:numPr>
        <w:spacing w:after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Bóg s</w:t>
      </w:r>
      <w:r w:rsidR="00A46C85">
        <w:rPr>
          <w:rFonts w:ascii="Times New Roman" w:hAnsi="Times New Roman" w:cs="Times New Roman"/>
          <w:sz w:val="28"/>
          <w:szCs w:val="28"/>
        </w:rPr>
        <w:t>twarza słowem z niczego – Rdz 1,3</w:t>
      </w:r>
    </w:p>
    <w:p w14:paraId="5AF262E3" w14:textId="16592BF9" w:rsidR="00A46C85" w:rsidRDefault="004C44BC" w:rsidP="001A6E1A">
      <w:pPr>
        <w:pStyle w:val="Akapitzlist"/>
        <w:numPr>
          <w:ilvl w:val="1"/>
          <w:numId w:val="9"/>
        </w:numPr>
        <w:spacing w:after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Bóg s</w:t>
      </w:r>
      <w:r w:rsidR="00A46C85">
        <w:rPr>
          <w:rFonts w:ascii="Times New Roman" w:hAnsi="Times New Roman" w:cs="Times New Roman"/>
          <w:sz w:val="28"/>
          <w:szCs w:val="28"/>
        </w:rPr>
        <w:t>tw</w:t>
      </w:r>
      <w:r>
        <w:rPr>
          <w:rFonts w:ascii="Times New Roman" w:hAnsi="Times New Roman" w:cs="Times New Roman"/>
          <w:sz w:val="28"/>
          <w:szCs w:val="28"/>
        </w:rPr>
        <w:t>orzył</w:t>
      </w:r>
      <w:r w:rsidR="00A46C85">
        <w:rPr>
          <w:rFonts w:ascii="Times New Roman" w:hAnsi="Times New Roman" w:cs="Times New Roman"/>
          <w:sz w:val="28"/>
          <w:szCs w:val="28"/>
        </w:rPr>
        <w:t xml:space="preserve"> wszechświat (wszechmoc Boga) – Hi 9,8-10</w:t>
      </w:r>
    </w:p>
    <w:p w14:paraId="2A617731" w14:textId="137B11AB" w:rsidR="00A46C85" w:rsidRDefault="00A46C85" w:rsidP="001A6E1A">
      <w:pPr>
        <w:pStyle w:val="Akapitzlist"/>
        <w:numPr>
          <w:ilvl w:val="1"/>
          <w:numId w:val="9"/>
        </w:numPr>
        <w:spacing w:after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Całe stworzenie jest dobre – Rdz 1,12b</w:t>
      </w:r>
    </w:p>
    <w:p w14:paraId="73618B75" w14:textId="5F449459" w:rsidR="004C44BC" w:rsidRPr="004C44BC" w:rsidRDefault="004C44BC" w:rsidP="001A6E1A">
      <w:pPr>
        <w:pStyle w:val="Akapitzlist"/>
        <w:numPr>
          <w:ilvl w:val="1"/>
          <w:numId w:val="9"/>
        </w:numPr>
        <w:spacing w:after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C44BC">
        <w:rPr>
          <w:rFonts w:ascii="Times New Roman" w:hAnsi="Times New Roman" w:cs="Times New Roman"/>
          <w:sz w:val="28"/>
          <w:szCs w:val="28"/>
        </w:rPr>
        <w:t>Izaak Newton, Albert Einstein o stworze</w:t>
      </w:r>
      <w:r>
        <w:rPr>
          <w:rFonts w:ascii="Times New Roman" w:hAnsi="Times New Roman" w:cs="Times New Roman"/>
          <w:sz w:val="28"/>
          <w:szCs w:val="28"/>
        </w:rPr>
        <w:t>niu świata.</w:t>
      </w:r>
    </w:p>
    <w:p w14:paraId="188E0D78" w14:textId="0917E0F7" w:rsidR="00A46C85" w:rsidRDefault="004C44BC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Pr="004C44BC">
        <w:rPr>
          <w:rFonts w:ascii="Times New Roman" w:hAnsi="Times New Roman" w:cs="Times New Roman"/>
          <w:sz w:val="28"/>
          <w:szCs w:val="28"/>
        </w:rPr>
        <w:t xml:space="preserve">Franciszek, </w:t>
      </w:r>
      <w:r w:rsidRPr="004C44BC">
        <w:rPr>
          <w:rFonts w:ascii="Times New Roman" w:hAnsi="Times New Roman" w:cs="Times New Roman"/>
          <w:i/>
          <w:iCs/>
          <w:sz w:val="28"/>
          <w:szCs w:val="28"/>
        </w:rPr>
        <w:t xml:space="preserve">Laudato si </w:t>
      </w:r>
      <w:r w:rsidRPr="004C44BC"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 xml:space="preserve"> (PU s.38).</w:t>
      </w:r>
    </w:p>
    <w:p w14:paraId="741E25AA" w14:textId="1485EBE4" w:rsidR="004C44BC" w:rsidRDefault="004C44BC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odkrywać piękno stworzonego świata? </w:t>
      </w:r>
      <w:r w:rsidRPr="004C44BC">
        <w:rPr>
          <w:rFonts w:ascii="Times New Roman" w:hAnsi="Times New Roman" w:cs="Times New Roman"/>
          <w:sz w:val="28"/>
          <w:szCs w:val="28"/>
        </w:rPr>
        <w:t>Mdr 13,5</w:t>
      </w:r>
    </w:p>
    <w:p w14:paraId="70B74F49" w14:textId="53A42554" w:rsidR="004C44BC" w:rsidRDefault="004C44BC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dbać o świat stworzony? KP.Zad.2. (s.19).</w:t>
      </w:r>
    </w:p>
    <w:p w14:paraId="5B38EAB8" w14:textId="008573A8" w:rsidR="004C44BC" w:rsidRDefault="004C44BC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Scenki biblijne – kolejne dni stworzenia świata.</w:t>
      </w:r>
    </w:p>
    <w:p w14:paraId="1AB2A2CA" w14:textId="6D1A93A3" w:rsidR="004C44BC" w:rsidRPr="004C44BC" w:rsidRDefault="004C44BC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Podsumowanie: Zapamiętaj (PU s.38).</w:t>
      </w:r>
    </w:p>
    <w:p w14:paraId="50DF6448" w14:textId="64CC563A" w:rsidR="00EA0524" w:rsidRPr="00D77B7B" w:rsidRDefault="00EA0524" w:rsidP="004C44BC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392DDDE8" w:rsidR="00EA0524" w:rsidRPr="00D77B7B" w:rsidRDefault="004C44BC" w:rsidP="004C44BC">
      <w:pPr>
        <w:rPr>
          <w:rFonts w:ascii="Times New Roman" w:hAnsi="Times New Roman" w:cs="Times New Roman"/>
          <w:sz w:val="28"/>
          <w:szCs w:val="28"/>
        </w:rPr>
      </w:pPr>
      <w:r w:rsidRPr="004C44BC">
        <w:rPr>
          <w:rFonts w:ascii="Times New Roman" w:hAnsi="Times New Roman" w:cs="Times New Roman"/>
          <w:sz w:val="28"/>
          <w:szCs w:val="28"/>
        </w:rPr>
        <w:t>Bóg jest Stwórcą wszechświata. Całe dzieło stworzenia jest piękne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i zaplanowane przez Pana Boga. To właśnie przez obcowanie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z przyrodą człowiek poznaje mądrość i dobroć Boga.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Wyrazem szacunku człowieka wobec Boga i stworzonego świata jest ekologia,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czyli troska o środowisko naturalne</w:t>
      </w:r>
      <w:r w:rsidR="00EA0524" w:rsidRPr="00D77B7B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30849C8C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4C44BC">
        <w:rPr>
          <w:rFonts w:ascii="Times New Roman" w:hAnsi="Times New Roman" w:cs="Times New Roman"/>
          <w:sz w:val="28"/>
          <w:szCs w:val="28"/>
        </w:rPr>
        <w:t xml:space="preserve"> (dla chętnych)</w:t>
      </w:r>
    </w:p>
    <w:p w14:paraId="33414C1F" w14:textId="219B12CF" w:rsidR="004C44BC" w:rsidRDefault="004C44BC" w:rsidP="004C4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Plakat lub afisz</w:t>
      </w:r>
      <w:r w:rsidRPr="004C44BC">
        <w:rPr>
          <w:rFonts w:ascii="Times New Roman" w:hAnsi="Times New Roman" w:cs="Times New Roman"/>
          <w:sz w:val="28"/>
          <w:szCs w:val="28"/>
        </w:rPr>
        <w:t xml:space="preserve"> na spektakl lub film pod tytułem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i/>
          <w:iCs/>
          <w:sz w:val="28"/>
          <w:szCs w:val="28"/>
        </w:rPr>
        <w:t xml:space="preserve">Bóg Stwórca wszechświata </w:t>
      </w:r>
      <w:r w:rsidRPr="004C44BC">
        <w:rPr>
          <w:rFonts w:ascii="Times New Roman" w:hAnsi="Times New Roman" w:cs="Times New Roman"/>
          <w:sz w:val="28"/>
          <w:szCs w:val="28"/>
        </w:rPr>
        <w:t>lub plakat promujący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ekologię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9C369" w14:textId="2CD04027" w:rsidR="00D77B7B" w:rsidRPr="004C44BC" w:rsidRDefault="00D77B7B" w:rsidP="00D77B7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 xml:space="preserve">Modlitwa: </w:t>
      </w:r>
      <w:r w:rsidR="004C44BC">
        <w:rPr>
          <w:rFonts w:ascii="Times New Roman" w:hAnsi="Times New Roman" w:cs="Times New Roman"/>
          <w:i/>
          <w:iCs/>
          <w:sz w:val="28"/>
          <w:szCs w:val="28"/>
        </w:rPr>
        <w:t>Chwała Ojcu</w:t>
      </w:r>
      <w:r w:rsidR="004C44BC">
        <w:rPr>
          <w:rFonts w:ascii="Times New Roman" w:hAnsi="Times New Roman" w:cs="Times New Roman"/>
          <w:sz w:val="28"/>
          <w:szCs w:val="28"/>
        </w:rPr>
        <w:t xml:space="preserve">… </w:t>
      </w:r>
      <w:r w:rsidR="004C44BC">
        <w:rPr>
          <w:rFonts w:ascii="Times New Roman" w:hAnsi="Times New Roman" w:cs="Times New Roman"/>
          <w:i/>
          <w:iCs/>
          <w:sz w:val="28"/>
          <w:szCs w:val="28"/>
        </w:rPr>
        <w:t>Ś</w:t>
      </w:r>
      <w:r w:rsidR="004C44BC" w:rsidRPr="004C44BC">
        <w:rPr>
          <w:rFonts w:ascii="Times New Roman" w:hAnsi="Times New Roman" w:cs="Times New Roman"/>
          <w:i/>
          <w:iCs/>
          <w:sz w:val="28"/>
          <w:szCs w:val="28"/>
        </w:rPr>
        <w:t>w. Franciszku z Asyżu</w:t>
      </w:r>
      <w:r w:rsidR="004C44BC">
        <w:rPr>
          <w:rFonts w:ascii="Times New Roman" w:hAnsi="Times New Roman" w:cs="Times New Roman"/>
          <w:i/>
          <w:iCs/>
          <w:sz w:val="28"/>
          <w:szCs w:val="28"/>
        </w:rPr>
        <w:t xml:space="preserve"> – módl się za nami.</w:t>
      </w:r>
    </w:p>
    <w:sectPr w:rsidR="00D77B7B" w:rsidRPr="004C44B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A6E1A"/>
    <w:rsid w:val="00214244"/>
    <w:rsid w:val="002A14A9"/>
    <w:rsid w:val="0040346D"/>
    <w:rsid w:val="004460B6"/>
    <w:rsid w:val="004C44BC"/>
    <w:rsid w:val="00537DB4"/>
    <w:rsid w:val="00632145"/>
    <w:rsid w:val="0072292E"/>
    <w:rsid w:val="00767FDA"/>
    <w:rsid w:val="0077389F"/>
    <w:rsid w:val="007F7E50"/>
    <w:rsid w:val="00875609"/>
    <w:rsid w:val="00880C32"/>
    <w:rsid w:val="00885ACE"/>
    <w:rsid w:val="009914C0"/>
    <w:rsid w:val="00A36D1A"/>
    <w:rsid w:val="00A41B93"/>
    <w:rsid w:val="00A46C85"/>
    <w:rsid w:val="00A81287"/>
    <w:rsid w:val="00AF1D70"/>
    <w:rsid w:val="00B43566"/>
    <w:rsid w:val="00BB3F4D"/>
    <w:rsid w:val="00C51099"/>
    <w:rsid w:val="00CF48D8"/>
    <w:rsid w:val="00D77B7B"/>
    <w:rsid w:val="00D81A0B"/>
    <w:rsid w:val="00DB0925"/>
    <w:rsid w:val="00E31AF2"/>
    <w:rsid w:val="00E6480D"/>
    <w:rsid w:val="00EA0524"/>
    <w:rsid w:val="00EE3F9D"/>
    <w:rsid w:val="00EF02A7"/>
    <w:rsid w:val="00F5661F"/>
    <w:rsid w:val="00F862E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6D11-989A-44E2-977E-0651C37F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23</cp:revision>
  <dcterms:created xsi:type="dcterms:W3CDTF">2020-04-27T19:47:00Z</dcterms:created>
  <dcterms:modified xsi:type="dcterms:W3CDTF">2020-05-20T19:59:00Z</dcterms:modified>
</cp:coreProperties>
</file>