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185826F" w:rsidR="00CF48D8" w:rsidRPr="00D77B7B" w:rsidRDefault="00C5642E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Aniołowie opiekunami człowieka</w:t>
      </w:r>
    </w:p>
    <w:p w14:paraId="41E0D1D0" w14:textId="3DB32847" w:rsidR="00CF48D8" w:rsidRPr="00D77B7B" w:rsidRDefault="00CF48D8" w:rsidP="00C5642E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C5642E" w:rsidRPr="00C5642E">
        <w:rPr>
          <w:rFonts w:ascii="Times New Roman" w:hAnsi="Times New Roman" w:cs="Times New Roman"/>
          <w:sz w:val="28"/>
          <w:szCs w:val="28"/>
        </w:rPr>
        <w:t>Ukazanie Boga jako Stwórcy aniołów.</w:t>
      </w:r>
      <w:r w:rsidR="00C5642E">
        <w:rPr>
          <w:rFonts w:ascii="Times New Roman" w:hAnsi="Times New Roman" w:cs="Times New Roman"/>
          <w:sz w:val="28"/>
          <w:szCs w:val="28"/>
        </w:rPr>
        <w:t xml:space="preserve"> </w:t>
      </w:r>
      <w:r w:rsidR="00C5642E" w:rsidRPr="00C5642E">
        <w:rPr>
          <w:rFonts w:ascii="Times New Roman" w:hAnsi="Times New Roman" w:cs="Times New Roman"/>
          <w:sz w:val="28"/>
          <w:szCs w:val="28"/>
        </w:rPr>
        <w:t>Pogłębienie wiedzy dotyczącej roli aniołów, a zwłaszcza Anioła Stróża,</w:t>
      </w:r>
      <w:r w:rsidR="00C5642E">
        <w:rPr>
          <w:rFonts w:ascii="Times New Roman" w:hAnsi="Times New Roman" w:cs="Times New Roman"/>
          <w:sz w:val="28"/>
          <w:szCs w:val="28"/>
        </w:rPr>
        <w:t xml:space="preserve"> </w:t>
      </w:r>
      <w:r w:rsidR="00C5642E" w:rsidRPr="00C5642E">
        <w:rPr>
          <w:rFonts w:ascii="Times New Roman" w:hAnsi="Times New Roman" w:cs="Times New Roman"/>
          <w:sz w:val="28"/>
          <w:szCs w:val="28"/>
        </w:rPr>
        <w:t>w naszym życiu</w:t>
      </w:r>
      <w:r w:rsidRPr="00D77B7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5DE7127E" w:rsidR="00CF48D8" w:rsidRPr="00D77B7B" w:rsidRDefault="00CF48D8" w:rsidP="00C5642E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42E">
        <w:rPr>
          <w:rFonts w:ascii="Times New Roman" w:hAnsi="Times New Roman" w:cs="Times New Roman"/>
          <w:sz w:val="28"/>
          <w:szCs w:val="28"/>
        </w:rPr>
        <w:t xml:space="preserve">PŚ,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81A0B" w:rsidRPr="00D81A0B">
        <w:rPr>
          <w:rFonts w:ascii="Times New Roman" w:hAnsi="Times New Roman" w:cs="Times New Roman"/>
          <w:sz w:val="28"/>
          <w:szCs w:val="28"/>
        </w:rPr>
        <w:t xml:space="preserve">, </w:t>
      </w:r>
      <w:r w:rsidR="00C5642E">
        <w:rPr>
          <w:rFonts w:ascii="Times New Roman" w:hAnsi="Times New Roman" w:cs="Times New Roman"/>
          <w:sz w:val="28"/>
          <w:szCs w:val="28"/>
        </w:rPr>
        <w:t>o</w:t>
      </w:r>
      <w:r w:rsidR="00C5642E" w:rsidRPr="00C5642E">
        <w:rPr>
          <w:rFonts w:ascii="Times New Roman" w:hAnsi="Times New Roman" w:cs="Times New Roman"/>
          <w:sz w:val="28"/>
          <w:szCs w:val="28"/>
        </w:rPr>
        <w:t>brazy aniołów, mapa Polski</w:t>
      </w:r>
      <w:r w:rsidR="00C5642E">
        <w:rPr>
          <w:rFonts w:ascii="Times New Roman" w:hAnsi="Times New Roman" w:cs="Times New Roman"/>
          <w:sz w:val="28"/>
          <w:szCs w:val="28"/>
        </w:rPr>
        <w:t xml:space="preserve"> </w:t>
      </w:r>
      <w:r w:rsidR="00C5642E" w:rsidRPr="00C5642E">
        <w:rPr>
          <w:rFonts w:ascii="Times New Roman" w:hAnsi="Times New Roman" w:cs="Times New Roman"/>
          <w:sz w:val="28"/>
          <w:szCs w:val="28"/>
        </w:rPr>
        <w:t>lub atlas, ewentualnie mapa internetowa, Internet</w:t>
      </w:r>
      <w:r w:rsidR="00C5642E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3F85AC0C" w:rsidR="0072292E" w:rsidRPr="00C564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4C44BC">
        <w:rPr>
          <w:rFonts w:ascii="Times New Roman" w:hAnsi="Times New Roman" w:cs="Times New Roman"/>
          <w:sz w:val="28"/>
          <w:szCs w:val="28"/>
        </w:rPr>
        <w:t xml:space="preserve">,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2F0B30">
        <w:rPr>
          <w:rFonts w:ascii="Times New Roman" w:hAnsi="Times New Roman" w:cs="Times New Roman"/>
          <w:sz w:val="28"/>
          <w:szCs w:val="28"/>
        </w:rPr>
        <w:t>, temat</w:t>
      </w:r>
      <w:r w:rsidR="002F0B30" w:rsidRPr="00C5642E">
        <w:rPr>
          <w:rFonts w:ascii="Times New Roman" w:hAnsi="Times New Roman" w:cs="Times New Roman"/>
          <w:sz w:val="28"/>
          <w:szCs w:val="28"/>
        </w:rPr>
        <w:t>.</w:t>
      </w:r>
    </w:p>
    <w:p w14:paraId="53A994E3" w14:textId="6E329BD0" w:rsidR="004460B6" w:rsidRPr="00D77B7B" w:rsidRDefault="002F0B30" w:rsidP="00C5642E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Pogadanka</w:t>
      </w:r>
      <w:r w:rsidR="00C5642E">
        <w:rPr>
          <w:rFonts w:ascii="Times New Roman" w:hAnsi="Times New Roman" w:cs="Times New Roman"/>
          <w:sz w:val="28"/>
          <w:szCs w:val="28"/>
        </w:rPr>
        <w:t xml:space="preserve"> o wizerunkach aniołów w kościołach</w:t>
      </w:r>
      <w:r w:rsidR="004C44BC">
        <w:rPr>
          <w:rFonts w:ascii="Times New Roman" w:hAnsi="Times New Roman" w:cs="Times New Roman"/>
          <w:sz w:val="28"/>
          <w:szCs w:val="28"/>
        </w:rPr>
        <w:t>.</w:t>
      </w:r>
    </w:p>
    <w:p w14:paraId="48B195A6" w14:textId="4B99DAD1" w:rsidR="002F0B30" w:rsidRDefault="00C5642E" w:rsidP="002F0B30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Aniołowie i Jezus. </w:t>
      </w:r>
      <w:r w:rsidRPr="00C5642E">
        <w:rPr>
          <w:rFonts w:ascii="Times New Roman" w:hAnsi="Times New Roman" w:cs="Times New Roman"/>
          <w:sz w:val="28"/>
          <w:szCs w:val="28"/>
        </w:rPr>
        <w:t>Łk 15,3.8-10</w:t>
      </w:r>
      <w:r>
        <w:rPr>
          <w:rFonts w:ascii="Times New Roman" w:hAnsi="Times New Roman" w:cs="Times New Roman"/>
          <w:sz w:val="28"/>
          <w:szCs w:val="28"/>
        </w:rPr>
        <w:t xml:space="preserve"> (PU s.42). Pytania do tekstu.</w:t>
      </w:r>
    </w:p>
    <w:p w14:paraId="482E7292" w14:textId="3A60A968" w:rsidR="00C5642E" w:rsidRDefault="00C5642E" w:rsidP="00C5642E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Funkcje aniołów: KP.Zad.1. (s.21).</w:t>
      </w:r>
    </w:p>
    <w:p w14:paraId="294FC99C" w14:textId="68ADB30C" w:rsidR="00C5642E" w:rsidRDefault="00C5642E" w:rsidP="00C5642E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Anioł jest niewidzialny – podkreślenie w </w:t>
      </w:r>
      <w:r>
        <w:rPr>
          <w:rFonts w:ascii="Times New Roman" w:hAnsi="Times New Roman" w:cs="Times New Roman"/>
          <w:i/>
          <w:iCs/>
          <w:sz w:val="28"/>
          <w:szCs w:val="28"/>
        </w:rPr>
        <w:t>Credo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BAB54A" w14:textId="127B4C95" w:rsidR="00C5642E" w:rsidRDefault="00C5642E" w:rsidP="00C5642E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>
        <w:rPr>
          <w:rFonts w:ascii="Times New Roman" w:hAnsi="Times New Roman" w:cs="Times New Roman"/>
          <w:i/>
          <w:iCs/>
          <w:sz w:val="28"/>
          <w:szCs w:val="28"/>
        </w:rPr>
        <w:t>Aniele Boży…</w:t>
      </w:r>
    </w:p>
    <w:p w14:paraId="1F35AD7F" w14:textId="0CEB49E7" w:rsidR="00C5642E" w:rsidRDefault="00C5642E" w:rsidP="00C5642E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pielgrzymki do Miejsca Piastowego.</w:t>
      </w:r>
    </w:p>
    <w:p w14:paraId="397ED3FF" w14:textId="6B7BEB88" w:rsidR="00C5642E" w:rsidRDefault="00C5642E" w:rsidP="00C5642E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Podsumowanie: Zapamiętaj (PU s.43).</w:t>
      </w:r>
    </w:p>
    <w:p w14:paraId="0945A668" w14:textId="594B78FD" w:rsidR="00C5642E" w:rsidRPr="00C5642E" w:rsidRDefault="00C5642E" w:rsidP="00C5642E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Piosenka </w:t>
      </w:r>
      <w:r>
        <w:rPr>
          <w:rFonts w:ascii="Times New Roman" w:hAnsi="Times New Roman" w:cs="Times New Roman"/>
          <w:i/>
          <w:iCs/>
          <w:sz w:val="28"/>
          <w:szCs w:val="28"/>
        </w:rPr>
        <w:t>Aniele, Stróżu duszy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F6448" w14:textId="64CC563A" w:rsidR="00EA0524" w:rsidRPr="00D77B7B" w:rsidRDefault="00EA0524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1E0BC691" w:rsidR="00EA0524" w:rsidRPr="00D77B7B" w:rsidRDefault="00C5642E" w:rsidP="004C4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pielgrzymki.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55B9C369" w14:textId="70067CF9" w:rsidR="00D77B7B" w:rsidRPr="00C5642E" w:rsidRDefault="00C5642E" w:rsidP="00C5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KP.Zad.2. (s.21)</w:t>
      </w:r>
      <w:r w:rsidR="009632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Modlitwa do św. Michała </w:t>
      </w:r>
      <w:r>
        <w:rPr>
          <w:rFonts w:ascii="Times New Roman" w:hAnsi="Times New Roman" w:cs="Times New Roman"/>
          <w:sz w:val="28"/>
          <w:szCs w:val="28"/>
        </w:rPr>
        <w:t>na pamięć (ta sama na koniec katechezy – PU s.44)</w:t>
      </w:r>
    </w:p>
    <w:sectPr w:rsidR="00D77B7B" w:rsidRPr="00C5642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A6E1A"/>
    <w:rsid w:val="00214244"/>
    <w:rsid w:val="002A14A9"/>
    <w:rsid w:val="002F0B30"/>
    <w:rsid w:val="0040346D"/>
    <w:rsid w:val="004460B6"/>
    <w:rsid w:val="004C44BC"/>
    <w:rsid w:val="00537DB4"/>
    <w:rsid w:val="00632145"/>
    <w:rsid w:val="0072292E"/>
    <w:rsid w:val="00767FDA"/>
    <w:rsid w:val="0077389F"/>
    <w:rsid w:val="007F7E50"/>
    <w:rsid w:val="00875609"/>
    <w:rsid w:val="00880C32"/>
    <w:rsid w:val="00885ACE"/>
    <w:rsid w:val="00963246"/>
    <w:rsid w:val="009914C0"/>
    <w:rsid w:val="00A36D1A"/>
    <w:rsid w:val="00A41B93"/>
    <w:rsid w:val="00A46C85"/>
    <w:rsid w:val="00A81287"/>
    <w:rsid w:val="00AF06D3"/>
    <w:rsid w:val="00AF1D70"/>
    <w:rsid w:val="00B43566"/>
    <w:rsid w:val="00BB3F4D"/>
    <w:rsid w:val="00C51099"/>
    <w:rsid w:val="00C5642E"/>
    <w:rsid w:val="00CF48D8"/>
    <w:rsid w:val="00D77B7B"/>
    <w:rsid w:val="00D81A0B"/>
    <w:rsid w:val="00DB0925"/>
    <w:rsid w:val="00E31AF2"/>
    <w:rsid w:val="00E6480D"/>
    <w:rsid w:val="00EA0524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7459-7BF8-4AF1-892E-B4CBF876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26</cp:revision>
  <dcterms:created xsi:type="dcterms:W3CDTF">2020-04-27T19:47:00Z</dcterms:created>
  <dcterms:modified xsi:type="dcterms:W3CDTF">2020-05-21T19:12:00Z</dcterms:modified>
</cp:coreProperties>
</file>