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86F6B6E" w:rsidR="00CF48D8" w:rsidRPr="00477270" w:rsidRDefault="00CF48D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="008A28E8">
        <w:rPr>
          <w:rFonts w:ascii="Times New Roman" w:hAnsi="Times New Roman" w:cs="Times New Roman"/>
          <w:b/>
          <w:bCs/>
          <w:sz w:val="24"/>
          <w:szCs w:val="28"/>
        </w:rPr>
        <w:t>Pogłębiamy przyjaźń z Jezusem</w:t>
      </w:r>
    </w:p>
    <w:p w14:paraId="41E0D1D0" w14:textId="71B02376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Utrwalenie i powtórzenie wiadomości z klasy II.</w:t>
      </w:r>
    </w:p>
    <w:p w14:paraId="423FFBDB" w14:textId="7650C6CC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A28E8">
        <w:rPr>
          <w:rFonts w:ascii="Times New Roman" w:hAnsi="Times New Roman" w:cs="Times New Roman"/>
          <w:sz w:val="24"/>
          <w:szCs w:val="28"/>
        </w:rPr>
        <w:t>Podręcznik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28E7060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A28E8">
        <w:rPr>
          <w:rFonts w:ascii="Times New Roman" w:hAnsi="Times New Roman" w:cs="Times New Roman"/>
          <w:sz w:val="24"/>
          <w:szCs w:val="28"/>
        </w:rPr>
        <w:t xml:space="preserve"> piosenką </w:t>
      </w:r>
      <w:r w:rsidR="008A28E8">
        <w:rPr>
          <w:rFonts w:ascii="Times New Roman" w:hAnsi="Times New Roman" w:cs="Times New Roman"/>
          <w:i/>
          <w:sz w:val="24"/>
          <w:szCs w:val="28"/>
        </w:rPr>
        <w:t>Oto jest dzień.</w:t>
      </w:r>
    </w:p>
    <w:p w14:paraId="2C4EEB77" w14:textId="1211D905" w:rsidR="005B000E" w:rsidRDefault="008A28E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(poniżej). Pamięć o ważnych rzeczach.</w:t>
      </w:r>
    </w:p>
    <w:p w14:paraId="51BF40F3" w14:textId="16579B64" w:rsidR="008A28E8" w:rsidRDefault="008A28E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Zad.1-2 s.6-7.</w:t>
      </w:r>
    </w:p>
    <w:p w14:paraId="1F8008F1" w14:textId="6237B452" w:rsidR="005B000E" w:rsidRDefault="008A28E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>
        <w:rPr>
          <w:rFonts w:ascii="Times New Roman" w:hAnsi="Times New Roman" w:cs="Times New Roman"/>
          <w:i/>
          <w:sz w:val="24"/>
          <w:szCs w:val="28"/>
        </w:rPr>
        <w:t>Aniele Boży</w:t>
      </w:r>
      <w:r w:rsidR="00827B17">
        <w:rPr>
          <w:rFonts w:ascii="Times New Roman" w:hAnsi="Times New Roman" w:cs="Times New Roman"/>
          <w:sz w:val="24"/>
          <w:szCs w:val="28"/>
        </w:rPr>
        <w:t>.</w:t>
      </w:r>
    </w:p>
    <w:p w14:paraId="0E0D9292" w14:textId="6C4C8370" w:rsidR="008A28E8" w:rsidRDefault="008A28E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 s.8.</w:t>
      </w:r>
    </w:p>
    <w:p w14:paraId="39F0F750" w14:textId="20EDD16D" w:rsidR="008A28E8" w:rsidRDefault="008A28E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s.9.</w:t>
      </w:r>
    </w:p>
    <w:p w14:paraId="77C2D398" w14:textId="6963CA46" w:rsidR="00C24912" w:rsidRDefault="008A28E8" w:rsidP="009D58A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>
        <w:rPr>
          <w:rFonts w:ascii="Times New Roman" w:hAnsi="Times New Roman" w:cs="Times New Roman"/>
          <w:i/>
          <w:sz w:val="24"/>
          <w:szCs w:val="28"/>
        </w:rPr>
        <w:t>Akty wiary, nadziei i miłości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4E79005A" w14:textId="7947CB43" w:rsid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Opowiadanie</w:t>
      </w:r>
    </w:p>
    <w:p w14:paraId="4B3135EF" w14:textId="0BBBF7EB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Po powrocie ze szkoły Krzyś często spędza czas przed komputerem: gra w różne gry, ma swoją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ulubioną grę on-line.</w:t>
      </w:r>
    </w:p>
    <w:p w14:paraId="39EEEB11" w14:textId="77777777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Dziś, kiedy wrócił ze szkoły, przywitał się z mamą i od razu usiadł do komputera.</w:t>
      </w:r>
    </w:p>
    <w:p w14:paraId="6A0AC839" w14:textId="5F802DA3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Super, dziś pogram dłużej, bo nie mam żadnej pracy domowej – powiedział pod nosem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Krzyś.</w:t>
      </w:r>
    </w:p>
    <w:p w14:paraId="024E2A9E" w14:textId="08B4D7D5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Włączył komputer, wybrał stronę ulubionej gry i natrafił, jak zawsze, na rubrykę: „Zaloguj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 xml:space="preserve">się” (czyli podaj </w:t>
      </w:r>
      <w:proofErr w:type="spellStart"/>
      <w:r w:rsidRPr="008A28E8">
        <w:rPr>
          <w:rFonts w:ascii="Times New Roman" w:hAnsi="Times New Roman" w:cs="Times New Roman"/>
          <w:sz w:val="24"/>
          <w:szCs w:val="28"/>
        </w:rPr>
        <w:t>nick</w:t>
      </w:r>
      <w:proofErr w:type="spellEnd"/>
      <w:r w:rsidRPr="008A28E8">
        <w:rPr>
          <w:rFonts w:ascii="Times New Roman" w:hAnsi="Times New Roman" w:cs="Times New Roman"/>
          <w:sz w:val="24"/>
          <w:szCs w:val="28"/>
        </w:rPr>
        <w:t xml:space="preserve"> i hasło). Wpisał pośpiesznie potrzebne dane i kliknął </w:t>
      </w:r>
      <w:proofErr w:type="spellStart"/>
      <w:r w:rsidRPr="008A28E8">
        <w:rPr>
          <w:rFonts w:ascii="Times New Roman" w:hAnsi="Times New Roman" w:cs="Times New Roman"/>
          <w:sz w:val="24"/>
          <w:szCs w:val="28"/>
        </w:rPr>
        <w:t>enter</w:t>
      </w:r>
      <w:proofErr w:type="spellEnd"/>
      <w:r w:rsidRPr="008A28E8">
        <w:rPr>
          <w:rFonts w:ascii="Times New Roman" w:hAnsi="Times New Roman" w:cs="Times New Roman"/>
          <w:sz w:val="24"/>
          <w:szCs w:val="28"/>
        </w:rPr>
        <w:t>. Na ekranie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pojawił się komunikat: „Błąd logowania”. Krzyś wpisał dane jeszcze raz, lecz i tym razem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komputer zareagował komunikatem: „Błąd logowania”.</w:t>
      </w:r>
    </w:p>
    <w:p w14:paraId="35573BF6" w14:textId="5A4CE6B7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Co za głupi komputer! – wykrzyknął zniecierpliwiony Krzyś, aż usłyszała go mama, która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gotowała obiad.</w:t>
      </w:r>
    </w:p>
    <w:p w14:paraId="6EA409DF" w14:textId="77777777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Coś się stało? – spytała mama, stając w drzwiach pokoju Krzysia.</w:t>
      </w:r>
    </w:p>
    <w:p w14:paraId="159F8902" w14:textId="2CC9933B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Chciałem zagrać w ulubioną grę, ale nie pamiętam hasła – odpowiedział Krzyś i po chwili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dodał ściszonym głosem: – Mam chyba za dużo kont, już mi się wszystko myli. – A ta gra jest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dla ciebie taka ważna? – zapytała spokojnie mama.</w:t>
      </w:r>
    </w:p>
    <w:p w14:paraId="2457DF6E" w14:textId="77777777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Tak, przecież wiesz – odpowiedział pośpiesznie Krzyś.</w:t>
      </w:r>
    </w:p>
    <w:p w14:paraId="15668C70" w14:textId="516659FB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Dziwne, Krzysiu, bo rzeczy ważnych nie zapominamy tak łatwo. Może ta gra nie jest dla ciebie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28E8">
        <w:rPr>
          <w:rFonts w:ascii="Times New Roman" w:hAnsi="Times New Roman" w:cs="Times New Roman"/>
          <w:sz w:val="24"/>
          <w:szCs w:val="28"/>
        </w:rPr>
        <w:t>taka ważna, jak myślałeś – stwierdziła mama, podchodząc do Krzysia.</w:t>
      </w:r>
    </w:p>
    <w:p w14:paraId="1A265C96" w14:textId="77777777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Jest dla mnie ważna... – burknął Krzyś.</w:t>
      </w:r>
    </w:p>
    <w:p w14:paraId="4CBAAD4D" w14:textId="77777777" w:rsidR="008A28E8" w:rsidRPr="008A28E8" w:rsidRDefault="008A28E8" w:rsidP="008A28E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A28E8">
        <w:rPr>
          <w:rFonts w:ascii="Times New Roman" w:hAnsi="Times New Roman" w:cs="Times New Roman"/>
          <w:sz w:val="24"/>
          <w:szCs w:val="28"/>
        </w:rPr>
        <w:t>– Skoro tak mówisz, może powinieneś zapisać sobie gdzieś to hasło – poradziła mama.</w:t>
      </w:r>
    </w:p>
    <w:p w14:paraId="524DC56C" w14:textId="30972F67" w:rsidR="008A28E8" w:rsidRPr="008A28E8" w:rsidRDefault="008A28E8" w:rsidP="008A28E8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A28E8">
        <w:rPr>
          <w:rFonts w:ascii="Times New Roman" w:hAnsi="Times New Roman" w:cs="Times New Roman"/>
          <w:i/>
          <w:sz w:val="24"/>
          <w:szCs w:val="28"/>
        </w:rPr>
        <w:t xml:space="preserve">Tekst: s. Monika </w:t>
      </w:r>
      <w:proofErr w:type="spellStart"/>
      <w:r w:rsidRPr="008A28E8">
        <w:rPr>
          <w:rFonts w:ascii="Times New Roman" w:hAnsi="Times New Roman" w:cs="Times New Roman"/>
          <w:i/>
          <w:sz w:val="24"/>
          <w:szCs w:val="28"/>
        </w:rPr>
        <w:t>Boryca</w:t>
      </w:r>
      <w:proofErr w:type="spellEnd"/>
      <w:r w:rsidRPr="008A28E8">
        <w:rPr>
          <w:rFonts w:ascii="Times New Roman" w:hAnsi="Times New Roman" w:cs="Times New Roman"/>
          <w:i/>
          <w:sz w:val="24"/>
          <w:szCs w:val="28"/>
        </w:rPr>
        <w:t xml:space="preserve"> SDVI</w:t>
      </w:r>
    </w:p>
    <w:sectPr w:rsidR="008A28E8" w:rsidRPr="008A28E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767FDA"/>
    <w:rsid w:val="007F7E50"/>
    <w:rsid w:val="00827B17"/>
    <w:rsid w:val="00880C32"/>
    <w:rsid w:val="00885ACE"/>
    <w:rsid w:val="008A28E8"/>
    <w:rsid w:val="00962B53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E668-09FD-4A7C-A1F6-0DA24BD8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10</cp:revision>
  <dcterms:created xsi:type="dcterms:W3CDTF">2021-07-23T20:32:00Z</dcterms:created>
  <dcterms:modified xsi:type="dcterms:W3CDTF">2022-07-29T08:07:00Z</dcterms:modified>
</cp:coreProperties>
</file>